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55" w:rsidRPr="008576B8" w:rsidRDefault="00FA5655" w:rsidP="004E4172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8576B8" w:rsidRDefault="00FA5655" w:rsidP="004E4172">
      <w:pPr>
        <w:pStyle w:val="a3"/>
        <w:rPr>
          <w:b/>
          <w:szCs w:val="28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B4244C" w:rsidRPr="00B4244C" w:rsidRDefault="00B4244C" w:rsidP="004E4172">
      <w:pPr>
        <w:pStyle w:val="a8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:rsidR="00FA5655" w:rsidRDefault="00B4244C" w:rsidP="00FA5655">
      <w:pPr>
        <w:rPr>
          <w:sz w:val="28"/>
          <w:szCs w:val="28"/>
        </w:rPr>
      </w:pPr>
      <w:r>
        <w:rPr>
          <w:sz w:val="28"/>
          <w:szCs w:val="28"/>
        </w:rPr>
        <w:t>01.03.2018</w:t>
      </w:r>
      <w:r w:rsidR="00FA5655" w:rsidRPr="008576B8">
        <w:rPr>
          <w:sz w:val="28"/>
          <w:szCs w:val="28"/>
        </w:rPr>
        <w:t xml:space="preserve"> г.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 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 №</w:t>
      </w:r>
      <w:r w:rsidR="006F0315">
        <w:rPr>
          <w:sz w:val="28"/>
          <w:szCs w:val="28"/>
        </w:rPr>
        <w:t xml:space="preserve"> </w:t>
      </w:r>
      <w:r>
        <w:rPr>
          <w:sz w:val="28"/>
          <w:szCs w:val="28"/>
        </w:rPr>
        <w:t>7-1</w:t>
      </w:r>
    </w:p>
    <w:p w:rsidR="00B4244C" w:rsidRPr="008576B8" w:rsidRDefault="00B4244C" w:rsidP="00B4244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Иваново</w:t>
      </w:r>
    </w:p>
    <w:p w:rsidR="007375FB" w:rsidRPr="008576B8" w:rsidRDefault="007375FB" w:rsidP="00FA5655">
      <w:pPr>
        <w:pStyle w:val="a8"/>
        <w:spacing w:after="0"/>
        <w:rPr>
          <w:b/>
          <w:sz w:val="28"/>
          <w:szCs w:val="28"/>
          <w:lang w:val="ru-RU"/>
        </w:rPr>
      </w:pPr>
    </w:p>
    <w:p w:rsidR="00A012C1" w:rsidRPr="00740E90" w:rsidRDefault="00A012C1" w:rsidP="00A012C1">
      <w:pPr>
        <w:jc w:val="both"/>
        <w:rPr>
          <w:b/>
        </w:rPr>
      </w:pPr>
      <w:r w:rsidRPr="00740E90">
        <w:rPr>
          <w:b/>
          <w:sz w:val="28"/>
        </w:rPr>
        <w:t>О реорганизации членских организаций ИОООП</w:t>
      </w:r>
    </w:p>
    <w:p w:rsidR="00A012C1" w:rsidRDefault="00A012C1" w:rsidP="00A012C1">
      <w:pPr>
        <w:jc w:val="both"/>
      </w:pPr>
    </w:p>
    <w:p w:rsidR="00A012C1" w:rsidRDefault="00A012C1" w:rsidP="00A012C1">
      <w:pPr>
        <w:ind w:firstLine="426"/>
        <w:rPr>
          <w:szCs w:val="28"/>
        </w:rPr>
      </w:pPr>
    </w:p>
    <w:p w:rsidR="00A012C1" w:rsidRDefault="00A012C1" w:rsidP="00A012C1">
      <w:pPr>
        <w:ind w:firstLine="426"/>
        <w:rPr>
          <w:szCs w:val="28"/>
        </w:rPr>
      </w:pP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6951D4" w:rsidRDefault="006951D4" w:rsidP="006951D4">
      <w:pPr>
        <w:ind w:firstLine="709"/>
        <w:jc w:val="center"/>
      </w:pPr>
    </w:p>
    <w:p w:rsidR="008E192B" w:rsidRPr="002C6997" w:rsidRDefault="008E192B" w:rsidP="002C6997">
      <w:pPr>
        <w:pStyle w:val="a5"/>
        <w:numPr>
          <w:ilvl w:val="0"/>
          <w:numId w:val="7"/>
        </w:numPr>
        <w:ind w:left="426"/>
        <w:jc w:val="both"/>
        <w:rPr>
          <w:sz w:val="28"/>
        </w:rPr>
      </w:pPr>
      <w:proofErr w:type="gramStart"/>
      <w:r w:rsidRPr="002C6997">
        <w:rPr>
          <w:sz w:val="28"/>
        </w:rPr>
        <w:t xml:space="preserve">Принять к сведению информацию о </w:t>
      </w:r>
      <w:r w:rsidR="00DB45F1" w:rsidRPr="002C6997">
        <w:rPr>
          <w:sz w:val="28"/>
        </w:rPr>
        <w:t>реорганизаци</w:t>
      </w:r>
      <w:r w:rsidRPr="002C6997">
        <w:rPr>
          <w:sz w:val="28"/>
        </w:rPr>
        <w:t>и</w:t>
      </w:r>
      <w:r w:rsidR="00DB45F1" w:rsidRPr="002C6997">
        <w:rPr>
          <w:sz w:val="28"/>
        </w:rPr>
        <w:t xml:space="preserve"> </w:t>
      </w:r>
      <w:r w:rsidR="006C21B2" w:rsidRPr="002C6997">
        <w:rPr>
          <w:sz w:val="28"/>
        </w:rPr>
        <w:t xml:space="preserve">Ивановской областной организации Общероссийской общественной  организации – Российского профессионального союза работников  текстильной и  легкой промышленности в форме </w:t>
      </w:r>
      <w:r w:rsidR="002C6997" w:rsidRPr="002C6997">
        <w:rPr>
          <w:sz w:val="28"/>
        </w:rPr>
        <w:t xml:space="preserve">присоединения к ней </w:t>
      </w:r>
      <w:r w:rsidR="00DB45F1" w:rsidRPr="002C6997">
        <w:rPr>
          <w:sz w:val="28"/>
        </w:rPr>
        <w:t>Ивановской областной организации Всероссийского профсоюза работников  оборонной  промышленности</w:t>
      </w:r>
      <w:r w:rsidR="00740E90">
        <w:rPr>
          <w:sz w:val="28"/>
        </w:rPr>
        <w:t xml:space="preserve"> </w:t>
      </w:r>
      <w:r w:rsidR="00DB45F1" w:rsidRPr="002C6997">
        <w:rPr>
          <w:sz w:val="28"/>
        </w:rPr>
        <w:t xml:space="preserve"> </w:t>
      </w:r>
      <w:r w:rsidRPr="002C6997">
        <w:rPr>
          <w:sz w:val="28"/>
        </w:rPr>
        <w:t xml:space="preserve">(основание: постановление </w:t>
      </w:r>
      <w:r w:rsidR="002C6997" w:rsidRPr="002C6997">
        <w:rPr>
          <w:sz w:val="28"/>
          <w:lang w:val="en-US"/>
        </w:rPr>
        <w:t>VI</w:t>
      </w:r>
      <w:r w:rsidR="002C6997" w:rsidRPr="002C6997">
        <w:rPr>
          <w:sz w:val="28"/>
        </w:rPr>
        <w:t xml:space="preserve"> внеочередной к</w:t>
      </w:r>
      <w:r w:rsidR="007D2224">
        <w:rPr>
          <w:sz w:val="28"/>
        </w:rPr>
        <w:t xml:space="preserve">онференции Ивановской областной </w:t>
      </w:r>
      <w:r w:rsidR="002C6997" w:rsidRPr="002C6997">
        <w:rPr>
          <w:sz w:val="28"/>
        </w:rPr>
        <w:t>организации Общероссийской общественной  организации – Российского профессионального союза работников  текстильной и легкой промышленности от 18.10.2017).</w:t>
      </w:r>
      <w:proofErr w:type="gramEnd"/>
    </w:p>
    <w:p w:rsidR="002C6997" w:rsidRPr="002C6997" w:rsidRDefault="008E192B" w:rsidP="002C6997">
      <w:pPr>
        <w:pStyle w:val="a5"/>
        <w:numPr>
          <w:ilvl w:val="0"/>
          <w:numId w:val="7"/>
        </w:numPr>
        <w:ind w:left="426"/>
        <w:jc w:val="both"/>
        <w:rPr>
          <w:sz w:val="28"/>
        </w:rPr>
      </w:pPr>
      <w:proofErr w:type="gramStart"/>
      <w:r w:rsidRPr="002C6997">
        <w:rPr>
          <w:sz w:val="28"/>
        </w:rPr>
        <w:t xml:space="preserve">Принять к сведению информацию о переименовании  Ивановской областной организации Общероссийской общественной  организации – Российского профессионального союза работников  текстильной и  легкой промышленности в Ивановскую областную организацию Российского профсоюза  работников промышленности (основание: </w:t>
      </w:r>
      <w:r w:rsidR="002C6997" w:rsidRPr="002C6997">
        <w:rPr>
          <w:sz w:val="28"/>
        </w:rPr>
        <w:t xml:space="preserve">основание: постановление </w:t>
      </w:r>
      <w:r w:rsidR="002C6997" w:rsidRPr="002C6997">
        <w:rPr>
          <w:sz w:val="28"/>
          <w:lang w:val="en-US"/>
        </w:rPr>
        <w:t>VI</w:t>
      </w:r>
      <w:r w:rsidR="002C6997" w:rsidRPr="002C6997">
        <w:rPr>
          <w:sz w:val="28"/>
        </w:rPr>
        <w:t xml:space="preserve"> внеочередной конференции Ивановской областной  организации Общероссийской общественной  организации – Российского профессионального союза работников</w:t>
      </w:r>
      <w:proofErr w:type="gramEnd"/>
      <w:r w:rsidR="002C6997" w:rsidRPr="002C6997">
        <w:rPr>
          <w:sz w:val="28"/>
        </w:rPr>
        <w:t xml:space="preserve">  текстильной и легкой промышленности от 18.10.2017).</w:t>
      </w:r>
    </w:p>
    <w:p w:rsidR="00963143" w:rsidRPr="008576B8" w:rsidRDefault="00963143">
      <w:pPr>
        <w:rPr>
          <w:sz w:val="28"/>
          <w:szCs w:val="28"/>
        </w:rPr>
      </w:pPr>
    </w:p>
    <w:p w:rsidR="00963143" w:rsidRDefault="00963143">
      <w:pPr>
        <w:rPr>
          <w:sz w:val="28"/>
          <w:szCs w:val="28"/>
        </w:rPr>
      </w:pPr>
    </w:p>
    <w:p w:rsidR="00740E90" w:rsidRDefault="00740E90">
      <w:pPr>
        <w:rPr>
          <w:sz w:val="28"/>
          <w:szCs w:val="28"/>
        </w:rPr>
      </w:pPr>
    </w:p>
    <w:p w:rsidR="007D2224" w:rsidRPr="008576B8" w:rsidRDefault="007D2224">
      <w:pPr>
        <w:rPr>
          <w:sz w:val="28"/>
          <w:szCs w:val="28"/>
        </w:rPr>
      </w:pPr>
    </w:p>
    <w:p w:rsidR="0024021D" w:rsidRPr="006951D4" w:rsidRDefault="001D23EA">
      <w:pPr>
        <w:rPr>
          <w:b/>
          <w:sz w:val="28"/>
          <w:szCs w:val="28"/>
        </w:rPr>
      </w:pPr>
      <w:r w:rsidRPr="006951D4">
        <w:rPr>
          <w:b/>
          <w:sz w:val="28"/>
          <w:szCs w:val="28"/>
        </w:rPr>
        <w:t xml:space="preserve">Председатель ИОООП                          </w:t>
      </w:r>
      <w:r w:rsidR="002C6997">
        <w:rPr>
          <w:b/>
          <w:sz w:val="28"/>
          <w:szCs w:val="28"/>
        </w:rPr>
        <w:t xml:space="preserve">    </w:t>
      </w:r>
      <w:r w:rsidRPr="006951D4">
        <w:rPr>
          <w:b/>
          <w:sz w:val="28"/>
          <w:szCs w:val="28"/>
        </w:rPr>
        <w:t xml:space="preserve">                                               </w:t>
      </w:r>
      <w:r w:rsidR="00E14330" w:rsidRPr="006951D4">
        <w:rPr>
          <w:b/>
          <w:sz w:val="28"/>
          <w:szCs w:val="28"/>
        </w:rPr>
        <w:t xml:space="preserve">  </w:t>
      </w:r>
      <w:r w:rsidRPr="006951D4">
        <w:rPr>
          <w:b/>
          <w:sz w:val="28"/>
          <w:szCs w:val="28"/>
        </w:rPr>
        <w:t>А.Н. Мирской</w:t>
      </w:r>
    </w:p>
    <w:sectPr w:rsidR="0024021D" w:rsidRPr="006951D4" w:rsidSect="00DB0CDD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E2850"/>
    <w:multiLevelType w:val="hybridMultilevel"/>
    <w:tmpl w:val="A14C858E"/>
    <w:lvl w:ilvl="0" w:tplc="602C03F0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B35A8"/>
    <w:multiLevelType w:val="hybridMultilevel"/>
    <w:tmpl w:val="46EC2F2E"/>
    <w:lvl w:ilvl="0" w:tplc="602C03F0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61F3E"/>
    <w:multiLevelType w:val="hybridMultilevel"/>
    <w:tmpl w:val="91C0E50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7B94297C"/>
    <w:multiLevelType w:val="hybridMultilevel"/>
    <w:tmpl w:val="73C8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7937"/>
    <w:rsid w:val="00030A10"/>
    <w:rsid w:val="00057662"/>
    <w:rsid w:val="000878CF"/>
    <w:rsid w:val="0014323B"/>
    <w:rsid w:val="00143D26"/>
    <w:rsid w:val="00160F98"/>
    <w:rsid w:val="001666B9"/>
    <w:rsid w:val="001A4D8E"/>
    <w:rsid w:val="001C2E67"/>
    <w:rsid w:val="001D23EA"/>
    <w:rsid w:val="001D2A0A"/>
    <w:rsid w:val="001E38AF"/>
    <w:rsid w:val="001F6D26"/>
    <w:rsid w:val="0024021D"/>
    <w:rsid w:val="002C6997"/>
    <w:rsid w:val="002F29B1"/>
    <w:rsid w:val="002F7363"/>
    <w:rsid w:val="003555D6"/>
    <w:rsid w:val="003B005B"/>
    <w:rsid w:val="003C01E7"/>
    <w:rsid w:val="003C11BF"/>
    <w:rsid w:val="003C35B6"/>
    <w:rsid w:val="003C786B"/>
    <w:rsid w:val="003D3379"/>
    <w:rsid w:val="0041233C"/>
    <w:rsid w:val="00431D6F"/>
    <w:rsid w:val="0044309C"/>
    <w:rsid w:val="00443977"/>
    <w:rsid w:val="00453101"/>
    <w:rsid w:val="00495D5A"/>
    <w:rsid w:val="004D5C1A"/>
    <w:rsid w:val="004E4172"/>
    <w:rsid w:val="004F39FD"/>
    <w:rsid w:val="005611B6"/>
    <w:rsid w:val="005654C9"/>
    <w:rsid w:val="00566EDE"/>
    <w:rsid w:val="00641286"/>
    <w:rsid w:val="0065018A"/>
    <w:rsid w:val="006677E4"/>
    <w:rsid w:val="00672613"/>
    <w:rsid w:val="006951D4"/>
    <w:rsid w:val="006968FD"/>
    <w:rsid w:val="006C21B2"/>
    <w:rsid w:val="006D4AB7"/>
    <w:rsid w:val="006F0315"/>
    <w:rsid w:val="007375FB"/>
    <w:rsid w:val="00740E90"/>
    <w:rsid w:val="00766540"/>
    <w:rsid w:val="007A4664"/>
    <w:rsid w:val="007A509F"/>
    <w:rsid w:val="007B755D"/>
    <w:rsid w:val="007D2224"/>
    <w:rsid w:val="007E0764"/>
    <w:rsid w:val="007E1AD4"/>
    <w:rsid w:val="007E403A"/>
    <w:rsid w:val="00840AD2"/>
    <w:rsid w:val="00847759"/>
    <w:rsid w:val="008576B8"/>
    <w:rsid w:val="008644A6"/>
    <w:rsid w:val="008677C2"/>
    <w:rsid w:val="00884DB0"/>
    <w:rsid w:val="008C7436"/>
    <w:rsid w:val="008D538F"/>
    <w:rsid w:val="008E0E90"/>
    <w:rsid w:val="008E192B"/>
    <w:rsid w:val="008F142A"/>
    <w:rsid w:val="00935AC5"/>
    <w:rsid w:val="00963143"/>
    <w:rsid w:val="00983C15"/>
    <w:rsid w:val="009C0A17"/>
    <w:rsid w:val="009F1F11"/>
    <w:rsid w:val="009F2FC5"/>
    <w:rsid w:val="00A012C1"/>
    <w:rsid w:val="00A20796"/>
    <w:rsid w:val="00A466DB"/>
    <w:rsid w:val="00A62D99"/>
    <w:rsid w:val="00A67C77"/>
    <w:rsid w:val="00AA3F55"/>
    <w:rsid w:val="00AE3363"/>
    <w:rsid w:val="00AE4BC3"/>
    <w:rsid w:val="00B1242C"/>
    <w:rsid w:val="00B26621"/>
    <w:rsid w:val="00B36217"/>
    <w:rsid w:val="00B4244C"/>
    <w:rsid w:val="00B70831"/>
    <w:rsid w:val="00B9059E"/>
    <w:rsid w:val="00BB0BCD"/>
    <w:rsid w:val="00BD5B5C"/>
    <w:rsid w:val="00BF3994"/>
    <w:rsid w:val="00C72403"/>
    <w:rsid w:val="00CA6992"/>
    <w:rsid w:val="00CC53D0"/>
    <w:rsid w:val="00CD0C5B"/>
    <w:rsid w:val="00CF69D1"/>
    <w:rsid w:val="00D240E0"/>
    <w:rsid w:val="00D54437"/>
    <w:rsid w:val="00DB0CDD"/>
    <w:rsid w:val="00DB45F1"/>
    <w:rsid w:val="00DE17D6"/>
    <w:rsid w:val="00E00E33"/>
    <w:rsid w:val="00E14330"/>
    <w:rsid w:val="00E355D2"/>
    <w:rsid w:val="00E6081D"/>
    <w:rsid w:val="00EB105A"/>
    <w:rsid w:val="00EB5381"/>
    <w:rsid w:val="00EC7323"/>
    <w:rsid w:val="00F10D41"/>
    <w:rsid w:val="00F1674D"/>
    <w:rsid w:val="00F47C21"/>
    <w:rsid w:val="00F51C39"/>
    <w:rsid w:val="00F8590C"/>
    <w:rsid w:val="00FA5655"/>
    <w:rsid w:val="00FA59CF"/>
    <w:rsid w:val="00FB1B3C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2018-03-06T05:28:00Z</cp:lastPrinted>
  <dcterms:created xsi:type="dcterms:W3CDTF">2018-03-06T05:30:00Z</dcterms:created>
  <dcterms:modified xsi:type="dcterms:W3CDTF">2018-03-06T05:30:00Z</dcterms:modified>
</cp:coreProperties>
</file>