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7AC63" w14:textId="77777777" w:rsidR="005A6E31" w:rsidRPr="002A5600" w:rsidRDefault="005A6E31" w:rsidP="005A6E31">
      <w:pPr>
        <w:widowControl w:val="0"/>
        <w:autoSpaceDE w:val="0"/>
        <w:autoSpaceDN w:val="0"/>
        <w:spacing w:before="15" w:after="0" w:line="240" w:lineRule="auto"/>
        <w:ind w:right="64"/>
        <w:jc w:val="right"/>
        <w:outlineLvl w:val="0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2A5600">
        <w:rPr>
          <w:rFonts w:ascii="Times New Roman" w:eastAsia="Times New Roman" w:hAnsi="Times New Roman" w:cs="Times New Roman"/>
          <w:w w:val="105"/>
          <w:kern w:val="0"/>
          <w:sz w:val="27"/>
          <w:szCs w:val="27"/>
          <w14:ligatures w14:val="none"/>
        </w:rPr>
        <w:t>Приложение</w:t>
      </w:r>
    </w:p>
    <w:p w14:paraId="574D2044" w14:textId="77777777" w:rsidR="005A6E31" w:rsidRPr="002A5600" w:rsidRDefault="005A6E31" w:rsidP="005A6E31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:sz w:val="21"/>
          <w:szCs w:val="25"/>
          <w14:ligatures w14:val="none"/>
        </w:rPr>
      </w:pPr>
    </w:p>
    <w:p w14:paraId="44DBA36D" w14:textId="77777777" w:rsidR="005A6E31" w:rsidRPr="002A5600" w:rsidRDefault="005A6E31" w:rsidP="005A6E31">
      <w:pPr>
        <w:widowControl w:val="0"/>
        <w:autoSpaceDE w:val="0"/>
        <w:autoSpaceDN w:val="0"/>
        <w:spacing w:before="90" w:after="0" w:line="240" w:lineRule="auto"/>
        <w:ind w:left="370" w:right="856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2A5600">
        <w:rPr>
          <w:rFonts w:ascii="Times New Roman" w:eastAsia="Times New Roman" w:hAnsi="Times New Roman" w:cs="Times New Roman"/>
          <w:b/>
          <w:bCs/>
          <w:w w:val="110"/>
          <w:kern w:val="0"/>
          <w:sz w:val="26"/>
          <w:szCs w:val="26"/>
          <w:u w:val="thick"/>
          <w14:ligatures w14:val="none"/>
        </w:rPr>
        <w:t>Регистрационный</w:t>
      </w:r>
      <w:r w:rsidRPr="002A5600">
        <w:rPr>
          <w:rFonts w:ascii="Times New Roman" w:eastAsia="Times New Roman" w:hAnsi="Times New Roman" w:cs="Times New Roman"/>
          <w:b/>
          <w:bCs/>
          <w:w w:val="110"/>
          <w:kern w:val="0"/>
          <w:sz w:val="26"/>
          <w:szCs w:val="26"/>
          <w14:ligatures w14:val="none"/>
        </w:rPr>
        <w:t xml:space="preserve"> </w:t>
      </w:r>
      <w:r w:rsidRPr="002A5600">
        <w:rPr>
          <w:rFonts w:ascii="Times New Roman" w:eastAsia="Times New Roman" w:hAnsi="Times New Roman" w:cs="Times New Roman"/>
          <w:b/>
          <w:bCs/>
          <w:w w:val="110"/>
          <w:kern w:val="0"/>
          <w:sz w:val="26"/>
          <w:szCs w:val="26"/>
          <w:u w:val="thick"/>
          <w14:ligatures w14:val="none"/>
        </w:rPr>
        <w:t>лист</w:t>
      </w:r>
    </w:p>
    <w:p w14:paraId="39195474" w14:textId="77777777" w:rsidR="005A6E31" w:rsidRPr="002A5600" w:rsidRDefault="005A6E31" w:rsidP="005A6E31">
      <w:pPr>
        <w:widowControl w:val="0"/>
        <w:autoSpaceDE w:val="0"/>
        <w:autoSpaceDN w:val="0"/>
        <w:spacing w:before="19" w:after="0" w:line="292" w:lineRule="exact"/>
        <w:ind w:left="392" w:right="856"/>
        <w:jc w:val="center"/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</w:pPr>
      <w:r w:rsidRPr="002A5600">
        <w:rPr>
          <w:rFonts w:ascii="Times New Roman" w:eastAsia="Times New Roman" w:hAnsi="Times New Roman" w:cs="Times New Roman"/>
          <w:b/>
          <w:w w:val="105"/>
          <w:kern w:val="0"/>
          <w:sz w:val="26"/>
          <w14:ligatures w14:val="none"/>
        </w:rPr>
        <w:t>участников конференции, посвященной Всемирному дню охраны труда</w:t>
      </w:r>
    </w:p>
    <w:p w14:paraId="1BC9C766" w14:textId="23E86A96" w:rsidR="005A6E31" w:rsidRPr="002A5600" w:rsidRDefault="005A6E31" w:rsidP="005A6E31">
      <w:pPr>
        <w:widowControl w:val="0"/>
        <w:autoSpaceDE w:val="0"/>
        <w:autoSpaceDN w:val="0"/>
        <w:spacing w:after="0" w:line="280" w:lineRule="exact"/>
        <w:ind w:right="856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r w:rsidRPr="002A5600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(актовый зал Регионального союза «Ивановское областное объединение организаций профсоюзов», г.Иваново, пл.</w:t>
      </w:r>
      <w:r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 </w:t>
      </w:r>
      <w:r w:rsidRPr="002A5600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Ленина,</w:t>
      </w:r>
      <w:r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 </w:t>
      </w:r>
      <w:r w:rsidRPr="002A5600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92)</w:t>
      </w:r>
    </w:p>
    <w:p w14:paraId="26F3650E" w14:textId="77777777" w:rsidR="005A6E31" w:rsidRPr="002A5600" w:rsidRDefault="005A6E31" w:rsidP="005A6E3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6"/>
          <w:szCs w:val="25"/>
          <w14:ligatures w14:val="none"/>
        </w:r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083"/>
        <w:gridCol w:w="3289"/>
        <w:gridCol w:w="3224"/>
        <w:gridCol w:w="3195"/>
      </w:tblGrid>
      <w:tr w:rsidR="005A6E31" w:rsidRPr="002A5600" w14:paraId="1B4B4163" w14:textId="77777777" w:rsidTr="005D0A53">
        <w:trPr>
          <w:trHeight w:val="642"/>
        </w:trPr>
        <w:tc>
          <w:tcPr>
            <w:tcW w:w="707" w:type="dxa"/>
          </w:tcPr>
          <w:p w14:paraId="62788B1F" w14:textId="77777777" w:rsidR="005A6E31" w:rsidRPr="002A5600" w:rsidRDefault="005A6E31" w:rsidP="005D0A53">
            <w:pPr>
              <w:spacing w:before="34"/>
              <w:ind w:left="120"/>
              <w:rPr>
                <w:rFonts w:ascii="Times New Roman" w:eastAsia="Times New Roman" w:hAnsi="Times New Roman" w:cs="Times New Roman"/>
                <w:sz w:val="28"/>
              </w:rPr>
            </w:pPr>
            <w:r w:rsidRPr="002A5600">
              <w:rPr>
                <w:rFonts w:ascii="Times New Roman" w:eastAsia="Times New Roman" w:hAnsi="Times New Roman" w:cs="Times New Roman"/>
                <w:w w:val="108"/>
                <w:sz w:val="28"/>
              </w:rPr>
              <w:t>№</w:t>
            </w:r>
          </w:p>
        </w:tc>
        <w:tc>
          <w:tcPr>
            <w:tcW w:w="4083" w:type="dxa"/>
          </w:tcPr>
          <w:p w14:paraId="457E1794" w14:textId="77777777" w:rsidR="005A6E31" w:rsidRPr="002A5600" w:rsidRDefault="005A6E31" w:rsidP="005D0A53">
            <w:pPr>
              <w:spacing w:before="39"/>
              <w:ind w:left="124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2A5600">
              <w:rPr>
                <w:rFonts w:ascii="Times New Roman" w:eastAsia="Times New Roman" w:hAnsi="Times New Roman" w:cs="Times New Roman"/>
                <w:b/>
                <w:w w:val="105"/>
                <w:sz w:val="26"/>
              </w:rPr>
              <w:t>Наименование организации</w:t>
            </w:r>
          </w:p>
        </w:tc>
        <w:tc>
          <w:tcPr>
            <w:tcW w:w="3289" w:type="dxa"/>
          </w:tcPr>
          <w:p w14:paraId="115B5126" w14:textId="77777777" w:rsidR="005A6E31" w:rsidRPr="002A5600" w:rsidRDefault="005A6E31" w:rsidP="005D0A53">
            <w:pPr>
              <w:spacing w:before="11"/>
              <w:ind w:left="125"/>
              <w:rPr>
                <w:rFonts w:ascii="Times New Roman" w:eastAsia="Times New Roman" w:hAnsi="Times New Roman" w:cs="Times New Roman"/>
                <w:b/>
                <w:sz w:val="29"/>
              </w:rPr>
            </w:pPr>
            <w:r w:rsidRPr="002A5600">
              <w:rPr>
                <w:rFonts w:ascii="Times New Roman" w:eastAsia="Times New Roman" w:hAnsi="Times New Roman" w:cs="Times New Roman"/>
                <w:b/>
                <w:sz w:val="29"/>
              </w:rPr>
              <w:t>ФИО</w:t>
            </w:r>
          </w:p>
        </w:tc>
        <w:tc>
          <w:tcPr>
            <w:tcW w:w="3224" w:type="dxa"/>
          </w:tcPr>
          <w:p w14:paraId="7744E41C" w14:textId="77777777" w:rsidR="005A6E31" w:rsidRPr="002A5600" w:rsidRDefault="005A6E31" w:rsidP="005D0A53">
            <w:pPr>
              <w:spacing w:before="31"/>
              <w:ind w:left="122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2A5600">
              <w:rPr>
                <w:rFonts w:ascii="Times New Roman" w:eastAsia="Times New Roman" w:hAnsi="Times New Roman" w:cs="Times New Roman"/>
                <w:b/>
                <w:w w:val="105"/>
                <w:sz w:val="26"/>
              </w:rPr>
              <w:t>Должность</w:t>
            </w:r>
          </w:p>
        </w:tc>
        <w:tc>
          <w:tcPr>
            <w:tcW w:w="3195" w:type="dxa"/>
          </w:tcPr>
          <w:p w14:paraId="630BB94E" w14:textId="77777777" w:rsidR="005A6E31" w:rsidRDefault="005A6E31" w:rsidP="005D0A53">
            <w:pPr>
              <w:tabs>
                <w:tab w:val="left" w:pos="1986"/>
              </w:tabs>
              <w:spacing w:before="28" w:line="310" w:lineRule="atLeast"/>
              <w:ind w:left="127" w:right="88" w:hanging="3"/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6"/>
                <w:lang w:val="ru-RU"/>
              </w:rPr>
            </w:pPr>
            <w:r w:rsidRPr="002A5600">
              <w:rPr>
                <w:rFonts w:ascii="Times New Roman" w:eastAsia="Times New Roman" w:hAnsi="Times New Roman" w:cs="Times New Roman"/>
                <w:b/>
                <w:w w:val="105"/>
                <w:position w:val="1"/>
                <w:sz w:val="26"/>
              </w:rPr>
              <w:t>Контактный</w:t>
            </w:r>
            <w:r>
              <w:rPr>
                <w:rFonts w:ascii="Times New Roman" w:eastAsia="Times New Roman" w:hAnsi="Times New Roman" w:cs="Times New Roman"/>
                <w:b/>
                <w:w w:val="105"/>
                <w:position w:val="1"/>
                <w:sz w:val="26"/>
                <w:lang w:val="ru-RU"/>
              </w:rPr>
              <w:t xml:space="preserve"> </w:t>
            </w:r>
            <w:r w:rsidRPr="002A5600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6"/>
              </w:rPr>
              <w:t xml:space="preserve">телефон, </w:t>
            </w:r>
          </w:p>
          <w:p w14:paraId="0C7659AD" w14:textId="77777777" w:rsidR="005A6E31" w:rsidRDefault="005A6E31" w:rsidP="005D0A53">
            <w:pPr>
              <w:tabs>
                <w:tab w:val="left" w:pos="1986"/>
              </w:tabs>
              <w:spacing w:before="28" w:line="310" w:lineRule="atLeast"/>
              <w:ind w:left="127" w:right="88" w:hanging="3"/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6"/>
                <w:lang w:val="ru-RU"/>
              </w:rPr>
            </w:pPr>
          </w:p>
          <w:p w14:paraId="28F0070D" w14:textId="53D0CDDC" w:rsidR="005A6E31" w:rsidRPr="002A5600" w:rsidRDefault="005A6E31" w:rsidP="005D0A53">
            <w:pPr>
              <w:tabs>
                <w:tab w:val="left" w:pos="1986"/>
              </w:tabs>
              <w:spacing w:before="28" w:line="310" w:lineRule="atLeast"/>
              <w:ind w:left="127" w:right="88" w:hanging="3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2A5600">
              <w:rPr>
                <w:rFonts w:ascii="Times New Roman" w:eastAsia="Times New Roman" w:hAnsi="Times New Roman" w:cs="Times New Roman"/>
                <w:b/>
                <w:w w:val="105"/>
                <w:sz w:val="26"/>
              </w:rPr>
              <w:t>e-mail</w:t>
            </w:r>
          </w:p>
        </w:tc>
      </w:tr>
      <w:tr w:rsidR="005A6E31" w:rsidRPr="002A5600" w14:paraId="7B256796" w14:textId="77777777" w:rsidTr="005D0A53">
        <w:trPr>
          <w:trHeight w:val="305"/>
        </w:trPr>
        <w:tc>
          <w:tcPr>
            <w:tcW w:w="707" w:type="dxa"/>
          </w:tcPr>
          <w:p w14:paraId="31182744" w14:textId="77777777" w:rsidR="005A6E31" w:rsidRPr="002A5600" w:rsidRDefault="005A6E31" w:rsidP="005D0A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</w:tcPr>
          <w:p w14:paraId="06A72D4E" w14:textId="77777777" w:rsidR="005A6E31" w:rsidRPr="002A5600" w:rsidRDefault="005A6E31" w:rsidP="005D0A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9" w:type="dxa"/>
          </w:tcPr>
          <w:p w14:paraId="5681B565" w14:textId="77777777" w:rsidR="005A6E31" w:rsidRPr="002A5600" w:rsidRDefault="005A6E31" w:rsidP="005D0A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4" w:type="dxa"/>
          </w:tcPr>
          <w:p w14:paraId="4918B60A" w14:textId="77777777" w:rsidR="005A6E31" w:rsidRPr="002A5600" w:rsidRDefault="005A6E31" w:rsidP="005D0A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5" w:type="dxa"/>
          </w:tcPr>
          <w:p w14:paraId="540C6903" w14:textId="77777777" w:rsidR="005A6E31" w:rsidRPr="002A5600" w:rsidRDefault="005A6E31" w:rsidP="005D0A5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A6E31" w:rsidRPr="002A5600" w14:paraId="1E82F32D" w14:textId="77777777" w:rsidTr="005D0A53">
        <w:trPr>
          <w:trHeight w:val="317"/>
        </w:trPr>
        <w:tc>
          <w:tcPr>
            <w:tcW w:w="707" w:type="dxa"/>
          </w:tcPr>
          <w:p w14:paraId="6503DAFA" w14:textId="77777777" w:rsidR="005A6E31" w:rsidRPr="002A5600" w:rsidRDefault="005A6E31" w:rsidP="005D0A5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83" w:type="dxa"/>
          </w:tcPr>
          <w:p w14:paraId="5FF4A1D4" w14:textId="77777777" w:rsidR="005A6E31" w:rsidRPr="002A5600" w:rsidRDefault="005A6E31" w:rsidP="005D0A5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89" w:type="dxa"/>
          </w:tcPr>
          <w:p w14:paraId="46F12944" w14:textId="77777777" w:rsidR="005A6E31" w:rsidRPr="002A5600" w:rsidRDefault="005A6E31" w:rsidP="005D0A5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24" w:type="dxa"/>
          </w:tcPr>
          <w:p w14:paraId="2CC8FB15" w14:textId="77777777" w:rsidR="005A6E31" w:rsidRPr="002A5600" w:rsidRDefault="005A6E31" w:rsidP="005D0A5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95" w:type="dxa"/>
          </w:tcPr>
          <w:p w14:paraId="35552541" w14:textId="77777777" w:rsidR="005A6E31" w:rsidRPr="002A5600" w:rsidRDefault="005A6E31" w:rsidP="005D0A5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A6E31" w:rsidRPr="002A5600" w14:paraId="66BBEFB5" w14:textId="77777777" w:rsidTr="005D0A53">
        <w:trPr>
          <w:trHeight w:val="317"/>
        </w:trPr>
        <w:tc>
          <w:tcPr>
            <w:tcW w:w="707" w:type="dxa"/>
          </w:tcPr>
          <w:p w14:paraId="20B7C08B" w14:textId="77777777" w:rsidR="005A6E31" w:rsidRPr="002A5600" w:rsidRDefault="005A6E31" w:rsidP="005D0A5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83" w:type="dxa"/>
          </w:tcPr>
          <w:p w14:paraId="44625B01" w14:textId="77777777" w:rsidR="005A6E31" w:rsidRPr="002A5600" w:rsidRDefault="005A6E31" w:rsidP="005D0A5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89" w:type="dxa"/>
          </w:tcPr>
          <w:p w14:paraId="0C4A0C49" w14:textId="77777777" w:rsidR="005A6E31" w:rsidRPr="002A5600" w:rsidRDefault="005A6E31" w:rsidP="005D0A5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24" w:type="dxa"/>
          </w:tcPr>
          <w:p w14:paraId="0FC5F49C" w14:textId="77777777" w:rsidR="005A6E31" w:rsidRPr="002A5600" w:rsidRDefault="005A6E31" w:rsidP="005D0A5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95" w:type="dxa"/>
          </w:tcPr>
          <w:p w14:paraId="3845BEF8" w14:textId="77777777" w:rsidR="005A6E31" w:rsidRPr="002A5600" w:rsidRDefault="005A6E31" w:rsidP="005D0A5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52E7D4C2" w14:textId="77777777" w:rsidR="005A6E31" w:rsidRPr="002A5600" w:rsidRDefault="005A6E31" w:rsidP="005A6E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5"/>
          <w:lang w:val="en-US"/>
          <w14:ligatures w14:val="none"/>
        </w:rPr>
      </w:pPr>
    </w:p>
    <w:p w14:paraId="22DA06CC" w14:textId="77777777" w:rsidR="005A6E31" w:rsidRPr="002A5600" w:rsidRDefault="005A6E31" w:rsidP="005A6E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5"/>
          <w:lang w:val="en-US"/>
          <w14:ligatures w14:val="none"/>
        </w:rPr>
      </w:pPr>
    </w:p>
    <w:p w14:paraId="21437E4D" w14:textId="77777777" w:rsidR="005A6E31" w:rsidRPr="002A5600" w:rsidRDefault="005A6E31" w:rsidP="005A6E3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kern w:val="0"/>
          <w:sz w:val="29"/>
          <w:szCs w:val="25"/>
          <w:lang w:val="en-US"/>
          <w14:ligatures w14:val="none"/>
        </w:rPr>
      </w:pPr>
    </w:p>
    <w:p w14:paraId="355120AC" w14:textId="77777777" w:rsidR="005A6E31" w:rsidRPr="002A5600" w:rsidRDefault="005A6E31" w:rsidP="005A6E31">
      <w:pPr>
        <w:widowControl w:val="0"/>
        <w:autoSpaceDE w:val="0"/>
        <w:autoSpaceDN w:val="0"/>
        <w:spacing w:before="1" w:after="0" w:line="240" w:lineRule="auto"/>
        <w:ind w:right="109"/>
        <w:jc w:val="right"/>
        <w:outlineLvl w:val="0"/>
        <w:rPr>
          <w:rFonts w:ascii="Times New Roman" w:eastAsia="Times New Roman" w:hAnsi="Times New Roman" w:cs="Times New Roman"/>
          <w:kern w:val="0"/>
          <w:sz w:val="27"/>
          <w:szCs w:val="27"/>
          <w:lang w:val="en-US"/>
          <w14:ligatures w14:val="none"/>
        </w:rPr>
      </w:pPr>
      <w:proofErr w:type="gramStart"/>
      <w:r w:rsidRPr="002A5600">
        <w:rPr>
          <w:rFonts w:ascii="Times New Roman" w:eastAsia="Times New Roman" w:hAnsi="Times New Roman" w:cs="Times New Roman"/>
          <w:kern w:val="0"/>
          <w:sz w:val="27"/>
          <w:szCs w:val="27"/>
          <w:lang w:val="en-US"/>
          <w14:ligatures w14:val="none"/>
        </w:rPr>
        <w:t xml:space="preserve">Подпись </w:t>
      </w:r>
      <w:r w:rsidRPr="002A5600">
        <w:rPr>
          <w:rFonts w:ascii="Times New Roman" w:eastAsia="Times New Roman" w:hAnsi="Times New Roman" w:cs="Times New Roman"/>
          <w:spacing w:val="19"/>
          <w:kern w:val="0"/>
          <w:sz w:val="27"/>
          <w:szCs w:val="27"/>
          <w:lang w:val="en-US"/>
          <w14:ligatures w14:val="none"/>
        </w:rPr>
        <w:t xml:space="preserve"> </w:t>
      </w:r>
      <w:r w:rsidRPr="002A5600">
        <w:rPr>
          <w:rFonts w:ascii="Times New Roman" w:eastAsia="Times New Roman" w:hAnsi="Times New Roman" w:cs="Times New Roman"/>
          <w:kern w:val="0"/>
          <w:sz w:val="27"/>
          <w:szCs w:val="27"/>
          <w:lang w:val="en-US"/>
          <w14:ligatures w14:val="none"/>
        </w:rPr>
        <w:t>руководителя</w:t>
      </w:r>
      <w:proofErr w:type="gramEnd"/>
    </w:p>
    <w:p w14:paraId="045F3204" w14:textId="77777777" w:rsidR="005A6E31" w:rsidRPr="002A5600" w:rsidRDefault="005A6E31" w:rsidP="005A6E31">
      <w:pPr>
        <w:widowControl w:val="0"/>
        <w:autoSpaceDE w:val="0"/>
        <w:autoSpaceDN w:val="0"/>
        <w:spacing w:before="5" w:after="0" w:line="318" w:lineRule="exact"/>
        <w:ind w:right="79"/>
        <w:jc w:val="right"/>
        <w:rPr>
          <w:rFonts w:ascii="Times New Roman" w:eastAsia="Times New Roman" w:hAnsi="Times New Roman" w:cs="Times New Roman"/>
          <w:kern w:val="0"/>
          <w:sz w:val="28"/>
          <w:lang w:val="en-US"/>
          <w14:ligatures w14:val="none"/>
        </w:rPr>
      </w:pPr>
      <w:r w:rsidRPr="002A5600">
        <w:rPr>
          <w:rFonts w:ascii="Times New Roman" w:eastAsia="Times New Roman" w:hAnsi="Times New Roman" w:cs="Times New Roman"/>
          <w:spacing w:val="-2"/>
          <w:kern w:val="0"/>
          <w:sz w:val="28"/>
          <w:lang w:val="en-US"/>
          <w14:ligatures w14:val="none"/>
        </w:rPr>
        <w:t>Дата</w:t>
      </w:r>
    </w:p>
    <w:p w14:paraId="0C45D080" w14:textId="77777777" w:rsidR="008F1823" w:rsidRDefault="008F1823"/>
    <w:sectPr w:rsidR="008F1823" w:rsidSect="005A6E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31"/>
    <w:rsid w:val="0025532E"/>
    <w:rsid w:val="003C5D65"/>
    <w:rsid w:val="00560809"/>
    <w:rsid w:val="005A6E31"/>
    <w:rsid w:val="0073489B"/>
    <w:rsid w:val="008F1823"/>
    <w:rsid w:val="00916E1F"/>
    <w:rsid w:val="00DF10D8"/>
    <w:rsid w:val="00E1466F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12C1"/>
  <w15:chartTrackingRefBased/>
  <w15:docId w15:val="{7A88D5B0-32B6-4E56-920B-4FAA8D59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E31"/>
  </w:style>
  <w:style w:type="paragraph" w:styleId="1">
    <w:name w:val="heading 1"/>
    <w:basedOn w:val="a"/>
    <w:next w:val="a"/>
    <w:link w:val="10"/>
    <w:uiPriority w:val="9"/>
    <w:qFormat/>
    <w:rsid w:val="005A6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E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E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E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6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6E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6E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6E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6E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6E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6E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6E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6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6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6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6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6E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6E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6E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6E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6E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6E3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A6E3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Profsouz Brake</dc:creator>
  <cp:keywords/>
  <dc:description/>
  <cp:lastModifiedBy>Profsouz Brake</cp:lastModifiedBy>
  <cp:revision>1</cp:revision>
  <dcterms:created xsi:type="dcterms:W3CDTF">2026-04-15T13:49:00Z</dcterms:created>
  <dcterms:modified xsi:type="dcterms:W3CDTF">2026-04-15T13:52:00Z</dcterms:modified>
</cp:coreProperties>
</file>